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E765E" w14:textId="77777777" w:rsidR="00BA39C2" w:rsidRDefault="00BF6913">
      <w:r>
        <w:t>Agency Notes</w:t>
      </w:r>
    </w:p>
    <w:p w14:paraId="281FDE40" w14:textId="77777777" w:rsidR="00F908E6" w:rsidRDefault="00F908E6"/>
    <w:p w14:paraId="699DF884" w14:textId="77777777" w:rsidR="00F908E6" w:rsidRDefault="00F908E6">
      <w:r>
        <w:t xml:space="preserve">Latinitas </w:t>
      </w:r>
      <w:r>
        <w:sym w:font="Wingdings" w:char="F0E0"/>
      </w:r>
      <w:r>
        <w:t xml:space="preserve"> media, art, culture, enrichment programs, discovering their voice through media, book project,</w:t>
      </w:r>
    </w:p>
    <w:p w14:paraId="6C53D3CA" w14:textId="77777777" w:rsidR="00F908E6" w:rsidRDefault="00F908E6"/>
    <w:p w14:paraId="66F0E58A" w14:textId="50BD3B65" w:rsidR="00F908E6" w:rsidRDefault="00F908E6">
      <w:r w:rsidRPr="00763AFC">
        <w:rPr>
          <w:highlight w:val="green"/>
        </w:rPr>
        <w:t xml:space="preserve">Jenna </w:t>
      </w:r>
      <w:r w:rsidR="00DF050B" w:rsidRPr="00DF050B">
        <w:rPr>
          <w:highlight w:val="green"/>
        </w:rPr>
        <w:sym w:font="Wingdings" w:char="F0E0"/>
      </w:r>
      <w:r w:rsidRPr="00763AFC">
        <w:rPr>
          <w:highlight w:val="green"/>
        </w:rPr>
        <w:t xml:space="preserve"> Civic Engagement (UTEP), website (track student engagement), language help, social media, social media plan, promote website, etc., assessment, building impact reports,</w:t>
      </w:r>
    </w:p>
    <w:p w14:paraId="19CF1942" w14:textId="77777777" w:rsidR="00763AFC" w:rsidRDefault="00763AFC"/>
    <w:p w14:paraId="42A2D465" w14:textId="2E338049" w:rsidR="00F908E6" w:rsidRDefault="00DF050B">
      <w:r>
        <w:t xml:space="preserve">Books are Gems </w:t>
      </w:r>
      <w:r>
        <w:sym w:font="Wingdings" w:char="F0E0"/>
      </w:r>
      <w:r>
        <w:t xml:space="preserve"> </w:t>
      </w:r>
      <w:r w:rsidR="007654F8">
        <w:t xml:space="preserve">promote literacy in the community, </w:t>
      </w:r>
      <w:r w:rsidR="00A650CB">
        <w:t xml:space="preserve">children’s bookstore, social media, newsletter, </w:t>
      </w:r>
    </w:p>
    <w:p w14:paraId="3E536766" w14:textId="77777777" w:rsidR="00A650CB" w:rsidRDefault="00A650CB"/>
    <w:p w14:paraId="20B28F65" w14:textId="3C3C4D88" w:rsidR="00A650CB" w:rsidRDefault="001A67F4">
      <w:r w:rsidRPr="009870A6">
        <w:rPr>
          <w:highlight w:val="green"/>
        </w:rPr>
        <w:t>Career Center (UTEP Union)</w:t>
      </w:r>
      <w:r w:rsidR="00A650CB" w:rsidRPr="009870A6">
        <w:rPr>
          <w:highlight w:val="green"/>
        </w:rPr>
        <w:t xml:space="preserve"> </w:t>
      </w:r>
      <w:r w:rsidR="00A650CB" w:rsidRPr="009870A6">
        <w:rPr>
          <w:highlight w:val="green"/>
        </w:rPr>
        <w:sym w:font="Wingdings" w:char="F0E0"/>
      </w:r>
      <w:r w:rsidRPr="009870A6">
        <w:rPr>
          <w:highlight w:val="green"/>
        </w:rPr>
        <w:t xml:space="preserve"> </w:t>
      </w:r>
      <w:r w:rsidR="00615052" w:rsidRPr="009870A6">
        <w:rPr>
          <w:highlight w:val="green"/>
        </w:rPr>
        <w:t>resume reviews, interview coaching</w:t>
      </w:r>
      <w:r w:rsidR="00A650CB" w:rsidRPr="009870A6">
        <w:rPr>
          <w:highlight w:val="green"/>
        </w:rPr>
        <w:t xml:space="preserve"> </w:t>
      </w:r>
      <w:r w:rsidR="00615052" w:rsidRPr="009870A6">
        <w:rPr>
          <w:highlight w:val="green"/>
        </w:rPr>
        <w:t>etc, need promotional help, booklet</w:t>
      </w:r>
      <w:r w:rsidR="002212FC" w:rsidRPr="009870A6">
        <w:rPr>
          <w:highlight w:val="green"/>
        </w:rPr>
        <w:t xml:space="preserve"> for students, </w:t>
      </w:r>
      <w:r w:rsidR="00615052" w:rsidRPr="009870A6">
        <w:rPr>
          <w:highlight w:val="green"/>
        </w:rPr>
        <w:t>writing/working on the booklet</w:t>
      </w:r>
      <w:r w:rsidR="00EE70D0" w:rsidRPr="009870A6">
        <w:rPr>
          <w:highlight w:val="green"/>
        </w:rPr>
        <w:t>, brochures,</w:t>
      </w:r>
      <w:r w:rsidR="00EE70D0">
        <w:t xml:space="preserve"> </w:t>
      </w:r>
    </w:p>
    <w:p w14:paraId="57475F7D" w14:textId="77777777" w:rsidR="009870A6" w:rsidRDefault="009870A6"/>
    <w:p w14:paraId="68272C54" w14:textId="45B6327C" w:rsidR="009870A6" w:rsidRDefault="00857B61">
      <w:r>
        <w:t xml:space="preserve">Liz Chavez </w:t>
      </w:r>
      <w:r>
        <w:sym w:font="Wingdings" w:char="F0E0"/>
      </w:r>
      <w:r>
        <w:t xml:space="preserve"> Latina Identity Project, </w:t>
      </w:r>
      <w:r w:rsidR="00D44917">
        <w:t xml:space="preserve">grant writing, </w:t>
      </w:r>
    </w:p>
    <w:p w14:paraId="15FE6C82" w14:textId="77777777" w:rsidR="00135A65" w:rsidRDefault="00135A65"/>
    <w:p w14:paraId="5C956F6C" w14:textId="56B7D20D" w:rsidR="00135A65" w:rsidRDefault="00135A65">
      <w:r>
        <w:t xml:space="preserve">Project Ami </w:t>
      </w:r>
      <w:r>
        <w:sym w:font="Wingdings" w:char="F0E0"/>
      </w:r>
      <w:r>
        <w:t xml:space="preserve"> call and find a resource, </w:t>
      </w:r>
    </w:p>
    <w:p w14:paraId="212B9891" w14:textId="77777777" w:rsidR="00011D53" w:rsidRDefault="00011D53"/>
    <w:p w14:paraId="2088C181" w14:textId="01A17927" w:rsidR="00011D53" w:rsidRDefault="00011D53">
      <w:r>
        <w:t xml:space="preserve">Hispanic Chamber of Commerce </w:t>
      </w:r>
      <w:r>
        <w:sym w:font="Wingdings" w:char="F0E0"/>
      </w:r>
      <w:r>
        <w:t xml:space="preserve"> </w:t>
      </w:r>
      <w:r w:rsidR="00460737">
        <w:t xml:space="preserve">advocating for businesses, </w:t>
      </w:r>
    </w:p>
    <w:p w14:paraId="483D0B77" w14:textId="77777777" w:rsidR="00B1789F" w:rsidRDefault="00B1789F"/>
    <w:p w14:paraId="34E2E1A3" w14:textId="77777777" w:rsidR="002D74D2" w:rsidRDefault="00B1789F">
      <w:r>
        <w:t xml:space="preserve">Workforce Solutions </w:t>
      </w:r>
      <w:r>
        <w:sym w:font="Wingdings" w:char="F0E0"/>
      </w:r>
      <w:r>
        <w:t xml:space="preserve"> workforce development board, help people find jobs, job training for promotions, etc. </w:t>
      </w:r>
      <w:r w:rsidR="00E64877">
        <w:t>looking for help with policy review, policy writing</w:t>
      </w:r>
      <w:r w:rsidR="00B35A88">
        <w:t xml:space="preserve">, technical writing, grant research/writing </w:t>
      </w:r>
      <w:r w:rsidR="002D74D2">
        <w:t xml:space="preserve">       </w:t>
      </w:r>
    </w:p>
    <w:p w14:paraId="65F8D808" w14:textId="77777777" w:rsidR="002D74D2" w:rsidRDefault="002D74D2"/>
    <w:p w14:paraId="68EDA72D" w14:textId="4C214683" w:rsidR="00B1789F" w:rsidRDefault="009859E6">
      <w:r w:rsidRPr="00314FAD">
        <w:rPr>
          <w:highlight w:val="green"/>
        </w:rPr>
        <w:t xml:space="preserve">Central El Paso Community </w:t>
      </w:r>
      <w:r w:rsidRPr="00314FAD">
        <w:rPr>
          <w:highlight w:val="green"/>
        </w:rPr>
        <w:sym w:font="Wingdings" w:char="F0E0"/>
      </w:r>
      <w:r w:rsidRPr="00314FAD">
        <w:rPr>
          <w:highlight w:val="green"/>
        </w:rPr>
        <w:t xml:space="preserve"> after school program,</w:t>
      </w:r>
      <w:r w:rsidR="00DD799C" w:rsidRPr="00314FAD">
        <w:rPr>
          <w:highlight w:val="green"/>
        </w:rPr>
        <w:t xml:space="preserve"> central El Paso, writing to promote the programs, </w:t>
      </w:r>
      <w:r w:rsidR="00682709" w:rsidRPr="00314FAD">
        <w:rPr>
          <w:highlight w:val="green"/>
        </w:rPr>
        <w:t xml:space="preserve">website, pamphlet, faith based organization, </w:t>
      </w:r>
      <w:r w:rsidR="00C6499D" w:rsidRPr="00314FAD">
        <w:rPr>
          <w:highlight w:val="green"/>
        </w:rPr>
        <w:t xml:space="preserve">learning from the poor, </w:t>
      </w:r>
      <w:r w:rsidR="00420A4C" w:rsidRPr="00314FAD">
        <w:rPr>
          <w:highlight w:val="green"/>
        </w:rPr>
        <w:t xml:space="preserve">need help with the website, program information, new brochure, </w:t>
      </w:r>
      <w:r w:rsidR="00314FAD" w:rsidRPr="00314FAD">
        <w:rPr>
          <w:highlight w:val="green"/>
        </w:rPr>
        <w:t>8 to 10 minute video promoting immersion program,</w:t>
      </w:r>
    </w:p>
    <w:p w14:paraId="5FD77AF9" w14:textId="77777777" w:rsidR="00314FAD" w:rsidRDefault="00314FAD"/>
    <w:p w14:paraId="00AD4BA5" w14:textId="4F74B098" w:rsidR="00EE495F" w:rsidRDefault="00EE495F">
      <w:r w:rsidRPr="00CE2526">
        <w:rPr>
          <w:highlight w:val="cyan"/>
        </w:rPr>
        <w:t xml:space="preserve">Reynold’s Home </w:t>
      </w:r>
      <w:r w:rsidRPr="00CE2526">
        <w:rPr>
          <w:highlight w:val="cyan"/>
        </w:rPr>
        <w:sym w:font="Wingdings" w:char="F0E0"/>
      </w:r>
      <w:r w:rsidRPr="00CE2526">
        <w:rPr>
          <w:highlight w:val="cyan"/>
        </w:rPr>
        <w:t xml:space="preserve"> shelter for homeless wom</w:t>
      </w:r>
      <w:r w:rsidR="00CE2526" w:rsidRPr="00CE2526">
        <w:rPr>
          <w:highlight w:val="cyan"/>
        </w:rPr>
        <w:t xml:space="preserve">en and children, lower valley, </w:t>
      </w:r>
      <w:r w:rsidRPr="00CE2526">
        <w:rPr>
          <w:highlight w:val="cyan"/>
        </w:rPr>
        <w:t xml:space="preserve">prevent homelessness, social media help, </w:t>
      </w:r>
      <w:r w:rsidR="001E374D" w:rsidRPr="00CE2526">
        <w:rPr>
          <w:highlight w:val="cyan"/>
        </w:rPr>
        <w:t>continue what they’ve started, which is a newsletter (elec</w:t>
      </w:r>
      <w:r w:rsidR="00CE2526" w:rsidRPr="00CE2526">
        <w:rPr>
          <w:highlight w:val="cyan"/>
        </w:rPr>
        <w:t xml:space="preserve">tronic), new brochure, website </w:t>
      </w:r>
      <w:r w:rsidR="00CE2526" w:rsidRPr="00CE2526">
        <w:rPr>
          <w:highlight w:val="cyan"/>
        </w:rPr>
        <w:sym w:font="Wingdings" w:char="F0E0"/>
      </w:r>
      <w:r w:rsidR="00CE2526" w:rsidRPr="00CE2526">
        <w:rPr>
          <w:highlight w:val="cyan"/>
        </w:rPr>
        <w:t xml:space="preserve"> add testimonials,</w:t>
      </w:r>
      <w:r w:rsidR="00CE2526">
        <w:t xml:space="preserve"> </w:t>
      </w:r>
    </w:p>
    <w:p w14:paraId="7B3E9D0D" w14:textId="77777777" w:rsidR="00F16AC6" w:rsidRDefault="00F16AC6"/>
    <w:p w14:paraId="2C1BEC31" w14:textId="4291B3B0" w:rsidR="00F16AC6" w:rsidRDefault="00F16AC6">
      <w:r>
        <w:t xml:space="preserve">Texas </w:t>
      </w:r>
      <w:r w:rsidR="00734F48">
        <w:t xml:space="preserve">(Ms. Park) </w:t>
      </w:r>
      <w:r>
        <w:sym w:font="Wingdings" w:char="F0E0"/>
      </w:r>
      <w:r>
        <w:t xml:space="preserve"> Legal Aid, </w:t>
      </w:r>
      <w:r w:rsidR="00734F48">
        <w:t xml:space="preserve">border issues, civil rights, employment, fair housing, research, writing, outreach, </w:t>
      </w:r>
      <w:r w:rsidR="00A31B42">
        <w:t xml:space="preserve">research specific interests, PSAs, promote issues, </w:t>
      </w:r>
      <w:r w:rsidR="00C756D5">
        <w:t xml:space="preserve">predatory lending, </w:t>
      </w:r>
      <w:r w:rsidR="00866873">
        <w:t xml:space="preserve">track predatory lending, navigate public records, </w:t>
      </w:r>
      <w:bookmarkStart w:id="0" w:name="_GoBack"/>
      <w:bookmarkEnd w:id="0"/>
    </w:p>
    <w:p w14:paraId="68958BCE" w14:textId="77777777" w:rsidR="00314FAD" w:rsidRDefault="00314FAD"/>
    <w:p w14:paraId="36B5A312" w14:textId="77777777" w:rsidR="00420A4C" w:rsidRDefault="00420A4C"/>
    <w:p w14:paraId="713DBEF4" w14:textId="77777777" w:rsidR="00420A4C" w:rsidRDefault="00420A4C"/>
    <w:p w14:paraId="7BBB0ACB" w14:textId="77777777" w:rsidR="00F908E6" w:rsidRDefault="00F908E6"/>
    <w:p w14:paraId="519A015C" w14:textId="77777777" w:rsidR="00F908E6" w:rsidRDefault="00F908E6"/>
    <w:p w14:paraId="1C330AC1" w14:textId="77777777" w:rsidR="00F908E6" w:rsidRDefault="00F908E6"/>
    <w:p w14:paraId="6D3049E7" w14:textId="77777777" w:rsidR="00F908E6" w:rsidRDefault="00F908E6"/>
    <w:p w14:paraId="7090212B" w14:textId="77777777" w:rsidR="00F908E6" w:rsidRDefault="00F908E6"/>
    <w:p w14:paraId="6455715E" w14:textId="77777777" w:rsidR="00BF6913" w:rsidRDefault="00BF6913"/>
    <w:sectPr w:rsidR="00BF691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13"/>
    <w:rsid w:val="00011D53"/>
    <w:rsid w:val="00135A65"/>
    <w:rsid w:val="001A67F4"/>
    <w:rsid w:val="001E374D"/>
    <w:rsid w:val="002212FC"/>
    <w:rsid w:val="002D74D2"/>
    <w:rsid w:val="00314FAD"/>
    <w:rsid w:val="00420A4C"/>
    <w:rsid w:val="00460737"/>
    <w:rsid w:val="00615052"/>
    <w:rsid w:val="00682709"/>
    <w:rsid w:val="00734F48"/>
    <w:rsid w:val="00763AFC"/>
    <w:rsid w:val="007654F8"/>
    <w:rsid w:val="00857B61"/>
    <w:rsid w:val="00866873"/>
    <w:rsid w:val="009859E6"/>
    <w:rsid w:val="009870A6"/>
    <w:rsid w:val="00A31B42"/>
    <w:rsid w:val="00A650CB"/>
    <w:rsid w:val="00B1789F"/>
    <w:rsid w:val="00B35A88"/>
    <w:rsid w:val="00BA39C2"/>
    <w:rsid w:val="00BF6913"/>
    <w:rsid w:val="00C6499D"/>
    <w:rsid w:val="00C756D5"/>
    <w:rsid w:val="00CE2526"/>
    <w:rsid w:val="00D44917"/>
    <w:rsid w:val="00DD799C"/>
    <w:rsid w:val="00DF050B"/>
    <w:rsid w:val="00E64877"/>
    <w:rsid w:val="00EE495F"/>
    <w:rsid w:val="00EE70D0"/>
    <w:rsid w:val="00F16AC6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44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31</cp:revision>
  <dcterms:created xsi:type="dcterms:W3CDTF">2016-01-27T23:16:00Z</dcterms:created>
  <dcterms:modified xsi:type="dcterms:W3CDTF">2016-01-28T00:52:00Z</dcterms:modified>
</cp:coreProperties>
</file>